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79D73" w14:textId="77777777" w:rsidR="00467514" w:rsidRDefault="00467514" w:rsidP="00334C00">
      <w:pPr>
        <w:ind w:left="567" w:right="-2"/>
        <w:jc w:val="center"/>
        <w:rPr>
          <w:rFonts w:asciiTheme="minorHAnsi" w:hAnsiTheme="minorHAnsi"/>
          <w:b/>
          <w:sz w:val="36"/>
          <w:szCs w:val="36"/>
        </w:rPr>
      </w:pPr>
    </w:p>
    <w:p w14:paraId="67E03B89" w14:textId="77777777" w:rsidR="00467514" w:rsidRDefault="00467514" w:rsidP="00334C00">
      <w:pPr>
        <w:ind w:left="567" w:right="-2"/>
        <w:jc w:val="center"/>
        <w:rPr>
          <w:rFonts w:asciiTheme="minorHAnsi" w:hAnsiTheme="minorHAnsi"/>
          <w:b/>
          <w:sz w:val="36"/>
          <w:szCs w:val="36"/>
        </w:rPr>
      </w:pPr>
    </w:p>
    <w:p w14:paraId="56F342DC" w14:textId="0B0AD166" w:rsidR="009D4596" w:rsidRDefault="00334C00" w:rsidP="00334C00">
      <w:pPr>
        <w:ind w:left="567" w:right="-2"/>
        <w:jc w:val="center"/>
        <w:rPr>
          <w:rFonts w:asciiTheme="minorHAnsi" w:hAnsiTheme="minorHAnsi"/>
          <w:b/>
          <w:sz w:val="36"/>
          <w:szCs w:val="36"/>
        </w:rPr>
      </w:pPr>
      <w:r w:rsidRPr="00911D18">
        <w:rPr>
          <w:rFonts w:asciiTheme="minorHAnsi" w:hAnsiTheme="minorHAnsi"/>
          <w:b/>
          <w:sz w:val="36"/>
          <w:szCs w:val="36"/>
        </w:rPr>
        <w:t xml:space="preserve">ORDRE DU JOUR </w:t>
      </w:r>
    </w:p>
    <w:p w14:paraId="63B876A8" w14:textId="77777777" w:rsidR="00911D18" w:rsidRPr="00911D18" w:rsidRDefault="00911D18" w:rsidP="00334C00">
      <w:pPr>
        <w:ind w:left="567" w:right="-2"/>
        <w:jc w:val="center"/>
        <w:rPr>
          <w:rFonts w:asciiTheme="minorHAnsi" w:hAnsiTheme="minorHAnsi"/>
          <w:b/>
          <w:sz w:val="36"/>
          <w:szCs w:val="36"/>
        </w:rPr>
      </w:pPr>
    </w:p>
    <w:p w14:paraId="4E18087F" w14:textId="6A448F80" w:rsidR="00334C00" w:rsidRPr="00911D18" w:rsidRDefault="00334C00" w:rsidP="00334C00">
      <w:pPr>
        <w:ind w:left="567" w:right="-2"/>
        <w:jc w:val="center"/>
        <w:rPr>
          <w:rFonts w:asciiTheme="minorHAnsi" w:hAnsiTheme="minorHAnsi"/>
          <w:b/>
          <w:sz w:val="36"/>
          <w:szCs w:val="36"/>
        </w:rPr>
      </w:pPr>
      <w:r w:rsidRPr="00911D18">
        <w:rPr>
          <w:rFonts w:asciiTheme="minorHAnsi" w:hAnsiTheme="minorHAnsi"/>
          <w:b/>
          <w:sz w:val="36"/>
          <w:szCs w:val="36"/>
        </w:rPr>
        <w:t>CONS</w:t>
      </w:r>
      <w:r w:rsidR="00557B76">
        <w:rPr>
          <w:rFonts w:asciiTheme="minorHAnsi" w:hAnsiTheme="minorHAnsi"/>
          <w:b/>
          <w:sz w:val="36"/>
          <w:szCs w:val="36"/>
        </w:rPr>
        <w:t>EIL MUNICIPAL du 28 Juillet</w:t>
      </w:r>
      <w:r w:rsidR="00B61E01">
        <w:rPr>
          <w:rFonts w:asciiTheme="minorHAnsi" w:hAnsiTheme="minorHAnsi"/>
          <w:b/>
          <w:sz w:val="36"/>
          <w:szCs w:val="36"/>
        </w:rPr>
        <w:t xml:space="preserve"> </w:t>
      </w:r>
      <w:r w:rsidR="00F32E3F">
        <w:rPr>
          <w:rFonts w:asciiTheme="minorHAnsi" w:hAnsiTheme="minorHAnsi"/>
          <w:b/>
          <w:sz w:val="36"/>
          <w:szCs w:val="36"/>
        </w:rPr>
        <w:t>2026</w:t>
      </w:r>
      <w:r w:rsidR="0058027B">
        <w:rPr>
          <w:rFonts w:asciiTheme="minorHAnsi" w:hAnsiTheme="minorHAnsi"/>
          <w:b/>
          <w:sz w:val="36"/>
          <w:szCs w:val="36"/>
        </w:rPr>
        <w:t xml:space="preserve"> à 18</w:t>
      </w:r>
      <w:r w:rsidR="008B6A6C" w:rsidRPr="00911D18">
        <w:rPr>
          <w:rFonts w:asciiTheme="minorHAnsi" w:hAnsiTheme="minorHAnsi"/>
          <w:b/>
          <w:sz w:val="36"/>
          <w:szCs w:val="36"/>
        </w:rPr>
        <w:t xml:space="preserve"> </w:t>
      </w:r>
      <w:r w:rsidRPr="00911D18">
        <w:rPr>
          <w:rFonts w:asciiTheme="minorHAnsi" w:hAnsiTheme="minorHAnsi"/>
          <w:b/>
          <w:sz w:val="36"/>
          <w:szCs w:val="36"/>
        </w:rPr>
        <w:t>h 00</w:t>
      </w:r>
    </w:p>
    <w:p w14:paraId="53CE04A5" w14:textId="77777777" w:rsidR="00452260" w:rsidRDefault="00452260" w:rsidP="00452260">
      <w:pPr>
        <w:shd w:val="clear" w:color="auto" w:fill="FFFFFF"/>
        <w:overflowPunct/>
        <w:autoSpaceDE/>
        <w:autoSpaceDN/>
        <w:adjustRightInd/>
        <w:rPr>
          <w:rFonts w:ascii="Calibri" w:hAnsi="Calibri" w:cs="Segoe UI"/>
          <w:color w:val="000000"/>
          <w:sz w:val="24"/>
          <w:szCs w:val="24"/>
        </w:rPr>
      </w:pPr>
    </w:p>
    <w:p w14:paraId="7616BBEC" w14:textId="77777777" w:rsidR="004F58C1" w:rsidRDefault="004F58C1" w:rsidP="008B6A6C">
      <w:pPr>
        <w:overflowPunct/>
        <w:autoSpaceDE/>
        <w:autoSpaceDN/>
        <w:adjustRightInd/>
        <w:textAlignment w:val="auto"/>
        <w:rPr>
          <w:rFonts w:ascii="Calibri" w:hAnsi="Calibri"/>
          <w:color w:val="000000"/>
          <w:sz w:val="24"/>
          <w:szCs w:val="24"/>
        </w:rPr>
      </w:pPr>
      <w:bookmarkStart w:id="0" w:name="_GoBack"/>
    </w:p>
    <w:bookmarkEnd w:id="0"/>
    <w:p w14:paraId="3B769740" w14:textId="77777777" w:rsidR="00636E70" w:rsidRDefault="00636E70" w:rsidP="008B6A6C">
      <w:pPr>
        <w:overflowPunct/>
        <w:autoSpaceDE/>
        <w:autoSpaceDN/>
        <w:adjustRightInd/>
        <w:textAlignment w:val="auto"/>
        <w:rPr>
          <w:rFonts w:ascii="Calibri" w:hAnsi="Calibri"/>
          <w:color w:val="000000"/>
          <w:sz w:val="24"/>
          <w:szCs w:val="24"/>
        </w:rPr>
      </w:pPr>
    </w:p>
    <w:p w14:paraId="0E247EA5" w14:textId="77777777" w:rsidR="00AD679D" w:rsidRDefault="00AD679D" w:rsidP="008B6A6C">
      <w:pPr>
        <w:overflowPunct/>
        <w:autoSpaceDE/>
        <w:autoSpaceDN/>
        <w:adjustRightInd/>
        <w:textAlignment w:val="auto"/>
        <w:rPr>
          <w:rFonts w:ascii="Calibri" w:hAnsi="Calibri"/>
          <w:color w:val="000000"/>
          <w:sz w:val="24"/>
          <w:szCs w:val="24"/>
        </w:rPr>
      </w:pPr>
    </w:p>
    <w:p w14:paraId="3CBB1946" w14:textId="77777777" w:rsidR="0065216D" w:rsidRPr="0065216D" w:rsidRDefault="0065216D" w:rsidP="0065216D">
      <w:pPr>
        <w:numPr>
          <w:ilvl w:val="0"/>
          <w:numId w:val="35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Désignation du secrétaire de séance</w:t>
      </w:r>
    </w:p>
    <w:p w14:paraId="70C559D5" w14:textId="77777777" w:rsidR="0065216D" w:rsidRPr="0065216D" w:rsidRDefault="0065216D" w:rsidP="0065216D">
      <w:pPr>
        <w:numPr>
          <w:ilvl w:val="0"/>
          <w:numId w:val="35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Approbation du procès-verbal de la séance du 5 juin 2026</w:t>
      </w:r>
    </w:p>
    <w:p w14:paraId="4A96BEF2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Mise à jour de la composition des commissions municipales</w:t>
      </w:r>
    </w:p>
    <w:p w14:paraId="14282F12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Installation d’horloges astronomiques pour la télégestion de l’éclairage public : demande de subvention</w:t>
      </w:r>
    </w:p>
    <w:p w14:paraId="64A28141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Agora Football : règlement intérieur</w:t>
      </w:r>
    </w:p>
    <w:p w14:paraId="494591E6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Dénomination des nouveaux terrains de football de l’Agora</w:t>
      </w:r>
    </w:p>
    <w:p w14:paraId="0CFB04FE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SPL AGATE : désignation des représentants</w:t>
      </w:r>
    </w:p>
    <w:p w14:paraId="14FB2EFC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Convention de partenariat : « Vendredis de l’agglo » et les « </w:t>
      </w:r>
      <w:proofErr w:type="spellStart"/>
      <w:r w:rsidRPr="0065216D">
        <w:rPr>
          <w:rFonts w:ascii="Calibri" w:hAnsi="Calibri" w:cs="Calibri"/>
          <w:color w:val="000000"/>
          <w:sz w:val="28"/>
          <w:szCs w:val="28"/>
        </w:rPr>
        <w:t>Pestacles</w:t>
      </w:r>
      <w:proofErr w:type="spellEnd"/>
      <w:r w:rsidRPr="0065216D">
        <w:rPr>
          <w:rFonts w:ascii="Calibri" w:hAnsi="Calibri" w:cs="Calibri"/>
          <w:color w:val="000000"/>
          <w:sz w:val="28"/>
          <w:szCs w:val="28"/>
        </w:rPr>
        <w:t xml:space="preserve"> de l’Agglo »</w:t>
      </w:r>
    </w:p>
    <w:p w14:paraId="0346418F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Indemnisation d’un sinistre</w:t>
      </w:r>
    </w:p>
    <w:p w14:paraId="394DAD6B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Renouvellement de la convention avec le Relais Petite Enfance Emmanuel d’Alzon</w:t>
      </w:r>
    </w:p>
    <w:p w14:paraId="7402AAA0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Conseil Municipal des Enfants</w:t>
      </w:r>
    </w:p>
    <w:p w14:paraId="2558BB48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 xml:space="preserve">Subvention à l’association </w:t>
      </w:r>
      <w:proofErr w:type="spellStart"/>
      <w:r w:rsidRPr="0065216D">
        <w:rPr>
          <w:rFonts w:ascii="Calibri" w:hAnsi="Calibri" w:cs="Calibri"/>
          <w:color w:val="000000"/>
          <w:sz w:val="28"/>
          <w:szCs w:val="28"/>
        </w:rPr>
        <w:t>Emy</w:t>
      </w:r>
      <w:proofErr w:type="spellEnd"/>
      <w:r w:rsidRPr="0065216D">
        <w:rPr>
          <w:rFonts w:ascii="Calibri" w:hAnsi="Calibri" w:cs="Calibri"/>
          <w:color w:val="000000"/>
          <w:sz w:val="28"/>
          <w:szCs w:val="28"/>
        </w:rPr>
        <w:t xml:space="preserve"> PETIT</w:t>
      </w:r>
    </w:p>
    <w:p w14:paraId="58157612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Tarifs enfance</w:t>
      </w:r>
    </w:p>
    <w:p w14:paraId="4A5F843A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Création de postes</w:t>
      </w:r>
    </w:p>
    <w:p w14:paraId="4D60904B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 xml:space="preserve">Acquisition d’un bien </w:t>
      </w:r>
      <w:proofErr w:type="gramStart"/>
      <w:r w:rsidRPr="0065216D">
        <w:rPr>
          <w:rFonts w:ascii="Calibri" w:hAnsi="Calibri" w:cs="Calibri"/>
          <w:color w:val="000000"/>
          <w:sz w:val="28"/>
          <w:szCs w:val="28"/>
        </w:rPr>
        <w:t>au 6 grand rue</w:t>
      </w:r>
      <w:proofErr w:type="gramEnd"/>
      <w:r w:rsidRPr="0065216D">
        <w:rPr>
          <w:rFonts w:ascii="Calibri" w:hAnsi="Calibri" w:cs="Calibri"/>
          <w:color w:val="000000"/>
          <w:sz w:val="28"/>
          <w:szCs w:val="28"/>
        </w:rPr>
        <w:t> </w:t>
      </w:r>
    </w:p>
    <w:p w14:paraId="0C8C6451" w14:textId="77777777" w:rsidR="0065216D" w:rsidRPr="0065216D" w:rsidRDefault="0065216D" w:rsidP="0065216D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65216D">
        <w:rPr>
          <w:rFonts w:ascii="Calibri" w:hAnsi="Calibri" w:cs="Calibri"/>
          <w:color w:val="000000"/>
          <w:sz w:val="28"/>
          <w:szCs w:val="28"/>
        </w:rPr>
        <w:t>Désimperméabilisation</w:t>
      </w:r>
      <w:proofErr w:type="spellEnd"/>
      <w:r w:rsidRPr="0065216D">
        <w:rPr>
          <w:rFonts w:ascii="Calibri" w:hAnsi="Calibri" w:cs="Calibri"/>
          <w:color w:val="000000"/>
          <w:sz w:val="28"/>
          <w:szCs w:val="28"/>
        </w:rPr>
        <w:t xml:space="preserve"> de la cour de l’école maternelle Madeleine </w:t>
      </w:r>
      <w:proofErr w:type="spellStart"/>
      <w:r w:rsidRPr="0065216D">
        <w:rPr>
          <w:rFonts w:ascii="Calibri" w:hAnsi="Calibri" w:cs="Calibri"/>
          <w:color w:val="000000"/>
          <w:sz w:val="28"/>
          <w:szCs w:val="28"/>
        </w:rPr>
        <w:t>Brès</w:t>
      </w:r>
      <w:proofErr w:type="spellEnd"/>
      <w:r w:rsidRPr="0065216D">
        <w:rPr>
          <w:rFonts w:ascii="Calibri" w:hAnsi="Calibri" w:cs="Calibri"/>
          <w:color w:val="000000"/>
          <w:sz w:val="28"/>
          <w:szCs w:val="28"/>
        </w:rPr>
        <w:t xml:space="preserve"> : demande de subventions</w:t>
      </w:r>
    </w:p>
    <w:p w14:paraId="3F696D31" w14:textId="77777777" w:rsidR="0065216D" w:rsidRPr="0065216D" w:rsidRDefault="0065216D" w:rsidP="0065216D">
      <w:pPr>
        <w:numPr>
          <w:ilvl w:val="0"/>
          <w:numId w:val="37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Pour information : décisions du Maire prises en application de l’article L 2122-22 du CGCT</w:t>
      </w:r>
    </w:p>
    <w:p w14:paraId="4A8ED787" w14:textId="77777777" w:rsidR="0065216D" w:rsidRPr="0065216D" w:rsidRDefault="0065216D" w:rsidP="0065216D">
      <w:pPr>
        <w:numPr>
          <w:ilvl w:val="0"/>
          <w:numId w:val="37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65216D">
        <w:rPr>
          <w:rFonts w:ascii="Calibri" w:hAnsi="Calibri" w:cs="Calibri"/>
          <w:color w:val="000000"/>
          <w:sz w:val="28"/>
          <w:szCs w:val="28"/>
        </w:rPr>
        <w:t>Questions diverses éventuelles</w:t>
      </w:r>
    </w:p>
    <w:p w14:paraId="61F7C366" w14:textId="43110D19" w:rsidR="0046422A" w:rsidRPr="0057758A" w:rsidRDefault="0046422A" w:rsidP="0046422A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sectPr w:rsidR="0046422A" w:rsidRPr="0057758A" w:rsidSect="00B51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475D7" w14:textId="77777777" w:rsidR="00626938" w:rsidRDefault="00626938" w:rsidP="00512985">
      <w:r>
        <w:separator/>
      </w:r>
    </w:p>
  </w:endnote>
  <w:endnote w:type="continuationSeparator" w:id="0">
    <w:p w14:paraId="413D919E" w14:textId="77777777" w:rsidR="00626938" w:rsidRDefault="00626938" w:rsidP="0051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Segoe UI"/>
    <w:panose1 w:val="020B0500000000000000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DD395" w14:textId="77777777" w:rsidR="00512985" w:rsidRDefault="0051298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E3F2D" w14:textId="77777777" w:rsidR="00512985" w:rsidRDefault="0051298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48809" w14:textId="77777777" w:rsidR="00512985" w:rsidRDefault="0051298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6BA64" w14:textId="77777777" w:rsidR="00626938" w:rsidRDefault="00626938" w:rsidP="00512985">
      <w:r>
        <w:separator/>
      </w:r>
    </w:p>
  </w:footnote>
  <w:footnote w:type="continuationSeparator" w:id="0">
    <w:p w14:paraId="22D52537" w14:textId="77777777" w:rsidR="00626938" w:rsidRDefault="00626938" w:rsidP="00512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0B84A" w14:textId="77777777" w:rsidR="00512985" w:rsidRDefault="0051298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3031E" w14:textId="77777777" w:rsidR="00AF16A0" w:rsidRDefault="0065216D" w:rsidP="00465830">
    <w:pPr>
      <w:pStyle w:val="En-tt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DC3B2" w14:textId="77777777" w:rsidR="00512985" w:rsidRDefault="0051298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FFA5F48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i/>
        <w:iCs/>
        <w:sz w:val="22"/>
        <w:szCs w:val="22"/>
        <w:lang w:val="fr-FR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1996F1D"/>
    <w:multiLevelType w:val="multilevel"/>
    <w:tmpl w:val="003A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71AC8"/>
    <w:multiLevelType w:val="multilevel"/>
    <w:tmpl w:val="3452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A620A"/>
    <w:multiLevelType w:val="multilevel"/>
    <w:tmpl w:val="DCD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9B0F88"/>
    <w:multiLevelType w:val="multilevel"/>
    <w:tmpl w:val="EE32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9F1F4D"/>
    <w:multiLevelType w:val="multilevel"/>
    <w:tmpl w:val="2070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B757C8"/>
    <w:multiLevelType w:val="multilevel"/>
    <w:tmpl w:val="9ECA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2437DE"/>
    <w:multiLevelType w:val="multilevel"/>
    <w:tmpl w:val="1F24ED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>
    <w:nsid w:val="0B1D0F1F"/>
    <w:multiLevelType w:val="multilevel"/>
    <w:tmpl w:val="76CA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185188"/>
    <w:multiLevelType w:val="multilevel"/>
    <w:tmpl w:val="21AC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54AD9"/>
    <w:multiLevelType w:val="multilevel"/>
    <w:tmpl w:val="3616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6D62CB"/>
    <w:multiLevelType w:val="multilevel"/>
    <w:tmpl w:val="B8DE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F255FE"/>
    <w:multiLevelType w:val="multilevel"/>
    <w:tmpl w:val="64C4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994F73"/>
    <w:multiLevelType w:val="multilevel"/>
    <w:tmpl w:val="8190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9576DB"/>
    <w:multiLevelType w:val="multilevel"/>
    <w:tmpl w:val="EEE0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61B3B"/>
    <w:multiLevelType w:val="multilevel"/>
    <w:tmpl w:val="AC4E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B231CB"/>
    <w:multiLevelType w:val="multilevel"/>
    <w:tmpl w:val="1076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C629A"/>
    <w:multiLevelType w:val="multilevel"/>
    <w:tmpl w:val="1286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225540"/>
    <w:multiLevelType w:val="multilevel"/>
    <w:tmpl w:val="8960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870325"/>
    <w:multiLevelType w:val="multilevel"/>
    <w:tmpl w:val="94AA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C966A7"/>
    <w:multiLevelType w:val="multilevel"/>
    <w:tmpl w:val="B55A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3F3B4C"/>
    <w:multiLevelType w:val="multilevel"/>
    <w:tmpl w:val="FF32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627F20"/>
    <w:multiLevelType w:val="multilevel"/>
    <w:tmpl w:val="7F52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3A7411"/>
    <w:multiLevelType w:val="multilevel"/>
    <w:tmpl w:val="0142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AC6A32"/>
    <w:multiLevelType w:val="multilevel"/>
    <w:tmpl w:val="9F98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962E84"/>
    <w:multiLevelType w:val="multilevel"/>
    <w:tmpl w:val="9714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4017EA"/>
    <w:multiLevelType w:val="multilevel"/>
    <w:tmpl w:val="2BC2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6B1843"/>
    <w:multiLevelType w:val="multilevel"/>
    <w:tmpl w:val="F13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1E061F"/>
    <w:multiLevelType w:val="multilevel"/>
    <w:tmpl w:val="002A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6B1D0B"/>
    <w:multiLevelType w:val="multilevel"/>
    <w:tmpl w:val="C7D6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81060B"/>
    <w:multiLevelType w:val="multilevel"/>
    <w:tmpl w:val="E494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F53660"/>
    <w:multiLevelType w:val="multilevel"/>
    <w:tmpl w:val="5BA6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6E60F6"/>
    <w:multiLevelType w:val="multilevel"/>
    <w:tmpl w:val="FAF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361B24"/>
    <w:multiLevelType w:val="multilevel"/>
    <w:tmpl w:val="B3B8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3F665C"/>
    <w:multiLevelType w:val="multilevel"/>
    <w:tmpl w:val="6A16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7035F7"/>
    <w:multiLevelType w:val="multilevel"/>
    <w:tmpl w:val="03DA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382D44"/>
    <w:multiLevelType w:val="multilevel"/>
    <w:tmpl w:val="A928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84101C"/>
    <w:multiLevelType w:val="multilevel"/>
    <w:tmpl w:val="7D88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31"/>
  </w:num>
  <w:num w:numId="4">
    <w:abstractNumId w:val="12"/>
  </w:num>
  <w:num w:numId="5">
    <w:abstractNumId w:val="7"/>
  </w:num>
  <w:num w:numId="6">
    <w:abstractNumId w:val="16"/>
  </w:num>
  <w:num w:numId="7">
    <w:abstractNumId w:val="11"/>
  </w:num>
  <w:num w:numId="8">
    <w:abstractNumId w:val="17"/>
  </w:num>
  <w:num w:numId="9">
    <w:abstractNumId w:val="21"/>
  </w:num>
  <w:num w:numId="10">
    <w:abstractNumId w:val="30"/>
  </w:num>
  <w:num w:numId="11">
    <w:abstractNumId w:val="6"/>
  </w:num>
  <w:num w:numId="12">
    <w:abstractNumId w:val="26"/>
  </w:num>
  <w:num w:numId="13">
    <w:abstractNumId w:val="9"/>
  </w:num>
  <w:num w:numId="14">
    <w:abstractNumId w:val="36"/>
  </w:num>
  <w:num w:numId="15">
    <w:abstractNumId w:val="4"/>
  </w:num>
  <w:num w:numId="16">
    <w:abstractNumId w:val="22"/>
  </w:num>
  <w:num w:numId="17">
    <w:abstractNumId w:val="5"/>
  </w:num>
  <w:num w:numId="18">
    <w:abstractNumId w:val="24"/>
  </w:num>
  <w:num w:numId="19">
    <w:abstractNumId w:val="29"/>
  </w:num>
  <w:num w:numId="20">
    <w:abstractNumId w:val="28"/>
  </w:num>
  <w:num w:numId="21">
    <w:abstractNumId w:val="10"/>
  </w:num>
  <w:num w:numId="22">
    <w:abstractNumId w:val="37"/>
  </w:num>
  <w:num w:numId="23">
    <w:abstractNumId w:val="2"/>
  </w:num>
  <w:num w:numId="24">
    <w:abstractNumId w:val="32"/>
  </w:num>
  <w:num w:numId="25">
    <w:abstractNumId w:val="27"/>
  </w:num>
  <w:num w:numId="26">
    <w:abstractNumId w:val="34"/>
  </w:num>
  <w:num w:numId="27">
    <w:abstractNumId w:val="13"/>
  </w:num>
  <w:num w:numId="28">
    <w:abstractNumId w:val="35"/>
  </w:num>
  <w:num w:numId="29">
    <w:abstractNumId w:val="1"/>
  </w:num>
  <w:num w:numId="30">
    <w:abstractNumId w:val="33"/>
  </w:num>
  <w:num w:numId="31">
    <w:abstractNumId w:val="18"/>
  </w:num>
  <w:num w:numId="32">
    <w:abstractNumId w:val="25"/>
  </w:num>
  <w:num w:numId="33">
    <w:abstractNumId w:val="19"/>
  </w:num>
  <w:num w:numId="34">
    <w:abstractNumId w:val="23"/>
  </w:num>
  <w:num w:numId="35">
    <w:abstractNumId w:val="14"/>
  </w:num>
  <w:num w:numId="36">
    <w:abstractNumId w:val="8"/>
  </w:num>
  <w:num w:numId="3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A5"/>
    <w:rsid w:val="00005D6D"/>
    <w:rsid w:val="00011022"/>
    <w:rsid w:val="00011DB7"/>
    <w:rsid w:val="00020EE9"/>
    <w:rsid w:val="00025286"/>
    <w:rsid w:val="0003200B"/>
    <w:rsid w:val="00036633"/>
    <w:rsid w:val="00040744"/>
    <w:rsid w:val="00050465"/>
    <w:rsid w:val="00050CFB"/>
    <w:rsid w:val="00060DA7"/>
    <w:rsid w:val="00063C67"/>
    <w:rsid w:val="00066C17"/>
    <w:rsid w:val="000932D5"/>
    <w:rsid w:val="00097B33"/>
    <w:rsid w:val="000C22A4"/>
    <w:rsid w:val="000D2A03"/>
    <w:rsid w:val="000E5A3B"/>
    <w:rsid w:val="001024D8"/>
    <w:rsid w:val="00106463"/>
    <w:rsid w:val="001071CA"/>
    <w:rsid w:val="00113935"/>
    <w:rsid w:val="001335B9"/>
    <w:rsid w:val="001403E4"/>
    <w:rsid w:val="0015119D"/>
    <w:rsid w:val="00152225"/>
    <w:rsid w:val="00155C4B"/>
    <w:rsid w:val="00165F0B"/>
    <w:rsid w:val="00176DA1"/>
    <w:rsid w:val="00181D3E"/>
    <w:rsid w:val="00196C48"/>
    <w:rsid w:val="001A48B4"/>
    <w:rsid w:val="001A6827"/>
    <w:rsid w:val="001B3823"/>
    <w:rsid w:val="001B476D"/>
    <w:rsid w:val="001D047E"/>
    <w:rsid w:val="001E1E9C"/>
    <w:rsid w:val="001F0062"/>
    <w:rsid w:val="001F3FC3"/>
    <w:rsid w:val="00200B44"/>
    <w:rsid w:val="00202297"/>
    <w:rsid w:val="00204260"/>
    <w:rsid w:val="0022056A"/>
    <w:rsid w:val="00221D47"/>
    <w:rsid w:val="00222365"/>
    <w:rsid w:val="0025106C"/>
    <w:rsid w:val="002518BA"/>
    <w:rsid w:val="00253406"/>
    <w:rsid w:val="00254C21"/>
    <w:rsid w:val="00255674"/>
    <w:rsid w:val="00257E5F"/>
    <w:rsid w:val="00262DC2"/>
    <w:rsid w:val="00267ED5"/>
    <w:rsid w:val="00274F42"/>
    <w:rsid w:val="002844D4"/>
    <w:rsid w:val="002856F6"/>
    <w:rsid w:val="002945BF"/>
    <w:rsid w:val="00295FF5"/>
    <w:rsid w:val="002B0EA0"/>
    <w:rsid w:val="002B28EC"/>
    <w:rsid w:val="002B43DC"/>
    <w:rsid w:val="002C39EE"/>
    <w:rsid w:val="002C3F9B"/>
    <w:rsid w:val="002D5E4F"/>
    <w:rsid w:val="002E2926"/>
    <w:rsid w:val="002E6109"/>
    <w:rsid w:val="002F133C"/>
    <w:rsid w:val="00313AB1"/>
    <w:rsid w:val="003168C4"/>
    <w:rsid w:val="00321EC1"/>
    <w:rsid w:val="00334C00"/>
    <w:rsid w:val="00340D53"/>
    <w:rsid w:val="00343D72"/>
    <w:rsid w:val="00345D47"/>
    <w:rsid w:val="00352AA0"/>
    <w:rsid w:val="003565C8"/>
    <w:rsid w:val="003638F0"/>
    <w:rsid w:val="00382D21"/>
    <w:rsid w:val="00383782"/>
    <w:rsid w:val="00390045"/>
    <w:rsid w:val="003963BE"/>
    <w:rsid w:val="003977DF"/>
    <w:rsid w:val="003A3559"/>
    <w:rsid w:val="003A5EE0"/>
    <w:rsid w:val="003C2BD7"/>
    <w:rsid w:val="003C506A"/>
    <w:rsid w:val="003D6FFE"/>
    <w:rsid w:val="003E4723"/>
    <w:rsid w:val="003E5B0A"/>
    <w:rsid w:val="003F213E"/>
    <w:rsid w:val="003F3433"/>
    <w:rsid w:val="003F442E"/>
    <w:rsid w:val="0040265C"/>
    <w:rsid w:val="00417511"/>
    <w:rsid w:val="004206CF"/>
    <w:rsid w:val="004232B9"/>
    <w:rsid w:val="00433B2D"/>
    <w:rsid w:val="00437AC6"/>
    <w:rsid w:val="00441D8E"/>
    <w:rsid w:val="00443AE2"/>
    <w:rsid w:val="00445576"/>
    <w:rsid w:val="00452260"/>
    <w:rsid w:val="00454799"/>
    <w:rsid w:val="004613BB"/>
    <w:rsid w:val="004616EA"/>
    <w:rsid w:val="0046422A"/>
    <w:rsid w:val="00467514"/>
    <w:rsid w:val="004856C0"/>
    <w:rsid w:val="004E5DC8"/>
    <w:rsid w:val="004E6A86"/>
    <w:rsid w:val="004F58C1"/>
    <w:rsid w:val="00503169"/>
    <w:rsid w:val="00512985"/>
    <w:rsid w:val="005309FF"/>
    <w:rsid w:val="005375E5"/>
    <w:rsid w:val="00543CC0"/>
    <w:rsid w:val="005522D3"/>
    <w:rsid w:val="00557B76"/>
    <w:rsid w:val="00560BC5"/>
    <w:rsid w:val="00562024"/>
    <w:rsid w:val="005729D5"/>
    <w:rsid w:val="00573A99"/>
    <w:rsid w:val="0057758A"/>
    <w:rsid w:val="0058027B"/>
    <w:rsid w:val="00580B28"/>
    <w:rsid w:val="005B0EDD"/>
    <w:rsid w:val="005B51CE"/>
    <w:rsid w:val="005D5B34"/>
    <w:rsid w:val="005F1FB0"/>
    <w:rsid w:val="005F451B"/>
    <w:rsid w:val="005F5A2E"/>
    <w:rsid w:val="00601943"/>
    <w:rsid w:val="006200C0"/>
    <w:rsid w:val="00626938"/>
    <w:rsid w:val="00636E70"/>
    <w:rsid w:val="00643DB5"/>
    <w:rsid w:val="0065216D"/>
    <w:rsid w:val="00656307"/>
    <w:rsid w:val="00664AF0"/>
    <w:rsid w:val="006744EB"/>
    <w:rsid w:val="006755FB"/>
    <w:rsid w:val="0069156E"/>
    <w:rsid w:val="006A0C0F"/>
    <w:rsid w:val="006A486C"/>
    <w:rsid w:val="006D28BB"/>
    <w:rsid w:val="006E1A68"/>
    <w:rsid w:val="00721724"/>
    <w:rsid w:val="007345C5"/>
    <w:rsid w:val="007369FA"/>
    <w:rsid w:val="007420FD"/>
    <w:rsid w:val="0075039F"/>
    <w:rsid w:val="0075618F"/>
    <w:rsid w:val="00757D35"/>
    <w:rsid w:val="007B0440"/>
    <w:rsid w:val="007C2141"/>
    <w:rsid w:val="007C7228"/>
    <w:rsid w:val="007C7665"/>
    <w:rsid w:val="007D3030"/>
    <w:rsid w:val="007E4788"/>
    <w:rsid w:val="007E7D19"/>
    <w:rsid w:val="007F0F62"/>
    <w:rsid w:val="007F4EE6"/>
    <w:rsid w:val="00801024"/>
    <w:rsid w:val="00801E12"/>
    <w:rsid w:val="00805FA3"/>
    <w:rsid w:val="00812235"/>
    <w:rsid w:val="00816A41"/>
    <w:rsid w:val="008321F5"/>
    <w:rsid w:val="00834DA5"/>
    <w:rsid w:val="00835768"/>
    <w:rsid w:val="00836D39"/>
    <w:rsid w:val="00842C8A"/>
    <w:rsid w:val="00842DAD"/>
    <w:rsid w:val="0085691C"/>
    <w:rsid w:val="00862D92"/>
    <w:rsid w:val="0087691A"/>
    <w:rsid w:val="00880957"/>
    <w:rsid w:val="00897BB5"/>
    <w:rsid w:val="008A0D2E"/>
    <w:rsid w:val="008A69DD"/>
    <w:rsid w:val="008B6A6C"/>
    <w:rsid w:val="008D1ECF"/>
    <w:rsid w:val="008D3932"/>
    <w:rsid w:val="008D4241"/>
    <w:rsid w:val="008E170A"/>
    <w:rsid w:val="008E7A57"/>
    <w:rsid w:val="008F11D3"/>
    <w:rsid w:val="008F33BC"/>
    <w:rsid w:val="0090622E"/>
    <w:rsid w:val="00907CB8"/>
    <w:rsid w:val="00911D18"/>
    <w:rsid w:val="00935FC1"/>
    <w:rsid w:val="009413EE"/>
    <w:rsid w:val="00953F5D"/>
    <w:rsid w:val="00973829"/>
    <w:rsid w:val="009815A6"/>
    <w:rsid w:val="00983BE1"/>
    <w:rsid w:val="00986AFC"/>
    <w:rsid w:val="00992881"/>
    <w:rsid w:val="009A1B76"/>
    <w:rsid w:val="009A2592"/>
    <w:rsid w:val="009B1C2C"/>
    <w:rsid w:val="009D4596"/>
    <w:rsid w:val="009D4B0D"/>
    <w:rsid w:val="009F1431"/>
    <w:rsid w:val="00A03E78"/>
    <w:rsid w:val="00A05016"/>
    <w:rsid w:val="00A20456"/>
    <w:rsid w:val="00A33483"/>
    <w:rsid w:val="00A4626B"/>
    <w:rsid w:val="00A51152"/>
    <w:rsid w:val="00A83AE0"/>
    <w:rsid w:val="00A91D13"/>
    <w:rsid w:val="00AA446D"/>
    <w:rsid w:val="00AA6B02"/>
    <w:rsid w:val="00AB651C"/>
    <w:rsid w:val="00AC3D60"/>
    <w:rsid w:val="00AC4732"/>
    <w:rsid w:val="00AC7C98"/>
    <w:rsid w:val="00AD5BCC"/>
    <w:rsid w:val="00AD679D"/>
    <w:rsid w:val="00AD74B4"/>
    <w:rsid w:val="00AD7AAE"/>
    <w:rsid w:val="00AE5378"/>
    <w:rsid w:val="00AF26F3"/>
    <w:rsid w:val="00AF66C2"/>
    <w:rsid w:val="00B15180"/>
    <w:rsid w:val="00B1568F"/>
    <w:rsid w:val="00B169DF"/>
    <w:rsid w:val="00B17DD4"/>
    <w:rsid w:val="00B20047"/>
    <w:rsid w:val="00B241C8"/>
    <w:rsid w:val="00B24D18"/>
    <w:rsid w:val="00B3236B"/>
    <w:rsid w:val="00B41CC9"/>
    <w:rsid w:val="00B4393A"/>
    <w:rsid w:val="00B46212"/>
    <w:rsid w:val="00B51989"/>
    <w:rsid w:val="00B51F2A"/>
    <w:rsid w:val="00B54013"/>
    <w:rsid w:val="00B61B72"/>
    <w:rsid w:val="00B61E01"/>
    <w:rsid w:val="00B75855"/>
    <w:rsid w:val="00B76643"/>
    <w:rsid w:val="00BB25F2"/>
    <w:rsid w:val="00BB716A"/>
    <w:rsid w:val="00BC53C8"/>
    <w:rsid w:val="00BD1226"/>
    <w:rsid w:val="00BF4A49"/>
    <w:rsid w:val="00C15C0B"/>
    <w:rsid w:val="00C24658"/>
    <w:rsid w:val="00C36DD8"/>
    <w:rsid w:val="00C416AF"/>
    <w:rsid w:val="00C638DF"/>
    <w:rsid w:val="00C80E25"/>
    <w:rsid w:val="00CB3983"/>
    <w:rsid w:val="00CB6E47"/>
    <w:rsid w:val="00CD5951"/>
    <w:rsid w:val="00CD6FEA"/>
    <w:rsid w:val="00CE22CE"/>
    <w:rsid w:val="00CF1A98"/>
    <w:rsid w:val="00CF43CA"/>
    <w:rsid w:val="00D01500"/>
    <w:rsid w:val="00D22BAE"/>
    <w:rsid w:val="00D243BE"/>
    <w:rsid w:val="00D261DC"/>
    <w:rsid w:val="00D31CC8"/>
    <w:rsid w:val="00D3569A"/>
    <w:rsid w:val="00D37900"/>
    <w:rsid w:val="00D71B21"/>
    <w:rsid w:val="00D8099C"/>
    <w:rsid w:val="00DA07EC"/>
    <w:rsid w:val="00DA0E3F"/>
    <w:rsid w:val="00DB2644"/>
    <w:rsid w:val="00DC006A"/>
    <w:rsid w:val="00DC5BFC"/>
    <w:rsid w:val="00DE27FB"/>
    <w:rsid w:val="00DE392E"/>
    <w:rsid w:val="00DE4CF9"/>
    <w:rsid w:val="00DF2971"/>
    <w:rsid w:val="00E10844"/>
    <w:rsid w:val="00E1569D"/>
    <w:rsid w:val="00E229A9"/>
    <w:rsid w:val="00E24200"/>
    <w:rsid w:val="00E4739E"/>
    <w:rsid w:val="00E77788"/>
    <w:rsid w:val="00E7787D"/>
    <w:rsid w:val="00E83AEE"/>
    <w:rsid w:val="00E84739"/>
    <w:rsid w:val="00E924B9"/>
    <w:rsid w:val="00EA4C29"/>
    <w:rsid w:val="00EB6D56"/>
    <w:rsid w:val="00EC26FA"/>
    <w:rsid w:val="00EC2D01"/>
    <w:rsid w:val="00EC5F61"/>
    <w:rsid w:val="00ED11EF"/>
    <w:rsid w:val="00F17776"/>
    <w:rsid w:val="00F203E1"/>
    <w:rsid w:val="00F26689"/>
    <w:rsid w:val="00F321D0"/>
    <w:rsid w:val="00F326F4"/>
    <w:rsid w:val="00F329B2"/>
    <w:rsid w:val="00F32E3F"/>
    <w:rsid w:val="00F37165"/>
    <w:rsid w:val="00F40FE7"/>
    <w:rsid w:val="00F41289"/>
    <w:rsid w:val="00F46851"/>
    <w:rsid w:val="00F474D8"/>
    <w:rsid w:val="00F54D5B"/>
    <w:rsid w:val="00F708CD"/>
    <w:rsid w:val="00F72F43"/>
    <w:rsid w:val="00F82886"/>
    <w:rsid w:val="00F8404B"/>
    <w:rsid w:val="00FA1F36"/>
    <w:rsid w:val="00FB2BA5"/>
    <w:rsid w:val="00FB34AE"/>
    <w:rsid w:val="00FC0383"/>
    <w:rsid w:val="00FC06C5"/>
    <w:rsid w:val="00FD17C3"/>
    <w:rsid w:val="00FD25DC"/>
    <w:rsid w:val="00FD2938"/>
    <w:rsid w:val="00FE65AE"/>
    <w:rsid w:val="00FF0CE9"/>
    <w:rsid w:val="00FF43AE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46ED122C"/>
  <w15:docId w15:val="{52D5C2BD-7903-4289-92D4-81498FB4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BA5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BA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2B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2BA5"/>
    <w:rPr>
      <w:rFonts w:ascii="MS Sans Serif" w:eastAsia="Times New Roman" w:hAnsi="MS Sans Serif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129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2985"/>
    <w:rPr>
      <w:rFonts w:ascii="MS Sans Serif" w:eastAsia="Times New Roman" w:hAnsi="MS Sans Serif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229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29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Paragraphedeliste1">
    <w:name w:val="Paragraphe de liste1"/>
    <w:basedOn w:val="Normal"/>
    <w:rsid w:val="00CD5951"/>
    <w:pPr>
      <w:suppressAutoHyphens/>
      <w:overflowPunct/>
      <w:autoSpaceDE/>
      <w:autoSpaceDN/>
      <w:adjustRightInd/>
      <w:ind w:left="720"/>
      <w:textAlignment w:val="auto"/>
    </w:pPr>
    <w:rPr>
      <w:rFonts w:cs="MS Sans Serif"/>
      <w:lang w:eastAsia="ar-SA"/>
    </w:rPr>
  </w:style>
  <w:style w:type="character" w:styleId="Lienhypertexte">
    <w:name w:val="Hyperlink"/>
    <w:basedOn w:val="Policepardfaut"/>
    <w:uiPriority w:val="99"/>
    <w:unhideWhenUsed/>
    <w:rsid w:val="00E778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D459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9D4596"/>
    <w:rPr>
      <w:b/>
      <w:bCs/>
    </w:rPr>
  </w:style>
  <w:style w:type="paragraph" w:customStyle="1" w:styleId="Paragraphedeliste3">
    <w:name w:val="Paragraphe de liste3"/>
    <w:basedOn w:val="Normal"/>
    <w:rsid w:val="009D4596"/>
    <w:pPr>
      <w:suppressAutoHyphens/>
      <w:overflowPunct/>
      <w:autoSpaceDE/>
      <w:autoSpaceDN/>
      <w:adjustRightInd/>
      <w:ind w:left="720"/>
      <w:textAlignment w:val="auto"/>
    </w:pPr>
    <w:rPr>
      <w:rFonts w:cs="MS Sans Serif"/>
      <w:lang w:eastAsia="ar-SA"/>
    </w:rPr>
  </w:style>
  <w:style w:type="paragraph" w:customStyle="1" w:styleId="Paragraphedeliste9">
    <w:name w:val="Paragraphe de liste9"/>
    <w:basedOn w:val="Normal"/>
    <w:rsid w:val="00B51F2A"/>
    <w:pPr>
      <w:suppressAutoHyphens/>
      <w:overflowPunct/>
      <w:autoSpaceDE/>
      <w:autoSpaceDN/>
      <w:adjustRightInd/>
      <w:ind w:left="720"/>
      <w:textAlignment w:val="auto"/>
    </w:pPr>
    <w:rPr>
      <w:rFonts w:cs="MS Sans Serif"/>
      <w:lang w:eastAsia="ar-SA"/>
    </w:rPr>
  </w:style>
  <w:style w:type="paragraph" w:customStyle="1" w:styleId="Paragraphedeliste2">
    <w:name w:val="Paragraphe de liste2"/>
    <w:basedOn w:val="Normal"/>
    <w:rsid w:val="0085691C"/>
    <w:pPr>
      <w:suppressAutoHyphens/>
      <w:overflowPunct/>
      <w:autoSpaceDE/>
      <w:autoSpaceDN/>
      <w:adjustRightInd/>
      <w:ind w:left="720"/>
      <w:textAlignment w:val="auto"/>
    </w:pPr>
    <w:rPr>
      <w:rFonts w:cs="MS Sans Serif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3837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3782"/>
  </w:style>
  <w:style w:type="character" w:customStyle="1" w:styleId="CommentaireCar">
    <w:name w:val="Commentaire Car"/>
    <w:basedOn w:val="Policepardfaut"/>
    <w:link w:val="Commentaire"/>
    <w:uiPriority w:val="99"/>
    <w:semiHidden/>
    <w:rsid w:val="00383782"/>
    <w:rPr>
      <w:rFonts w:ascii="MS Sans Serif" w:eastAsia="Times New Roman" w:hAnsi="MS Sans Serif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37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3782"/>
    <w:rPr>
      <w:rFonts w:ascii="MS Sans Serif" w:eastAsia="Times New Roman" w:hAnsi="MS Sans Serif" w:cs="Times New Roman"/>
      <w:b/>
      <w:bCs/>
      <w:sz w:val="20"/>
      <w:szCs w:val="20"/>
      <w:lang w:eastAsia="fr-FR"/>
    </w:rPr>
  </w:style>
  <w:style w:type="paragraph" w:customStyle="1" w:styleId="Paragraphedeliste12">
    <w:name w:val="Paragraphe de liste12"/>
    <w:basedOn w:val="Normal"/>
    <w:rsid w:val="00656307"/>
    <w:pPr>
      <w:suppressAutoHyphens/>
      <w:overflowPunct/>
      <w:autoSpaceDE/>
      <w:autoSpaceDN/>
      <w:adjustRightInd/>
      <w:ind w:left="720"/>
      <w:textAlignment w:val="auto"/>
    </w:pPr>
    <w:rPr>
      <w:rFonts w:cs="MS Sans Serif"/>
      <w:lang w:eastAsia="ar-SA"/>
    </w:rPr>
  </w:style>
  <w:style w:type="paragraph" w:customStyle="1" w:styleId="xmsolistparagraph">
    <w:name w:val="x_msolistparagraph"/>
    <w:basedOn w:val="Normal"/>
    <w:rsid w:val="00E156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xparagraphedeliste1">
    <w:name w:val="x_paragraphedeliste1"/>
    <w:basedOn w:val="Normal"/>
    <w:rsid w:val="003638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217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xmsocommentreference">
    <w:name w:val="x_msocommentreference"/>
    <w:basedOn w:val="Policepardfaut"/>
    <w:rsid w:val="00907CB8"/>
  </w:style>
  <w:style w:type="paragraph" w:customStyle="1" w:styleId="xparagraphedeliste6">
    <w:name w:val="x_paragraphedeliste6"/>
    <w:basedOn w:val="Normal"/>
    <w:rsid w:val="004522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xxmsocommentreference">
    <w:name w:val="x_x_msocommentreference"/>
    <w:basedOn w:val="Policepardfaut"/>
    <w:rsid w:val="00452260"/>
  </w:style>
  <w:style w:type="character" w:customStyle="1" w:styleId="xcontentpasted0">
    <w:name w:val="x_contentpasted0"/>
    <w:basedOn w:val="Policepardfaut"/>
    <w:rsid w:val="00B75855"/>
  </w:style>
  <w:style w:type="character" w:styleId="Accentuation">
    <w:name w:val="Emphasis"/>
    <w:basedOn w:val="Policepardfaut"/>
    <w:uiPriority w:val="20"/>
    <w:qFormat/>
    <w:rsid w:val="00B54013"/>
    <w:rPr>
      <w:i/>
      <w:iCs/>
    </w:rPr>
  </w:style>
  <w:style w:type="character" w:customStyle="1" w:styleId="xxcontentpasted0">
    <w:name w:val="x_x_contentpasted0"/>
    <w:basedOn w:val="Policepardfaut"/>
    <w:rsid w:val="00D22BAE"/>
  </w:style>
  <w:style w:type="character" w:customStyle="1" w:styleId="xcontentpasted2">
    <w:name w:val="x_contentpasted2"/>
    <w:basedOn w:val="Policepardfaut"/>
    <w:rsid w:val="009A2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2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9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02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30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426">
          <w:marLeft w:val="72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096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0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7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12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004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830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581718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712315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801916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290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88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167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808442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288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743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367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9579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37236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9035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69946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57062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6387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08228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11871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8852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778478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95228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80939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414224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3964260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377621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1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78883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86144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0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1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861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8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25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75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90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77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376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769649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05102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180760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047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5575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30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113668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3303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6982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683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9960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6958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06031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25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28735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3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6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888">
          <w:marLeft w:val="72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52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1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25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7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44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4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69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599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696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838249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932572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017695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89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59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134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9485066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855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266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3426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9957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51257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27435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64989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48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4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9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6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1CA3D-1DBB-4535-AAE4-85BC7BA5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Laurence DURAND</dc:creator>
  <cp:lastModifiedBy>Véronique LECOINTE</cp:lastModifiedBy>
  <cp:revision>5</cp:revision>
  <cp:lastPrinted>2023-05-17T07:30:00Z</cp:lastPrinted>
  <dcterms:created xsi:type="dcterms:W3CDTF">2026-03-27T09:43:00Z</dcterms:created>
  <dcterms:modified xsi:type="dcterms:W3CDTF">2026-07-21T13:19:00Z</dcterms:modified>
</cp:coreProperties>
</file>